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14" w:rsidRDefault="00546814" w:rsidP="00546814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FA52C8">
        <w:rPr>
          <w:b/>
        </w:rPr>
        <w:t>График проведения</w:t>
      </w:r>
      <w:r w:rsidR="00FA52C8" w:rsidRPr="0074228E">
        <w:rPr>
          <w:b/>
        </w:rPr>
        <w:t xml:space="preserve"> школьного этапа </w:t>
      </w:r>
      <w:r>
        <w:rPr>
          <w:b/>
        </w:rPr>
        <w:t xml:space="preserve">                                          Приложени</w:t>
      </w:r>
      <w:r w:rsidR="00683908">
        <w:rPr>
          <w:b/>
        </w:rPr>
        <w:t>е 2</w:t>
      </w:r>
      <w:r>
        <w:rPr>
          <w:b/>
        </w:rPr>
        <w:t xml:space="preserve"> к приказу №76 от 02.09.2024</w:t>
      </w:r>
    </w:p>
    <w:p w:rsidR="00FA52C8" w:rsidRPr="0074228E" w:rsidRDefault="00546814" w:rsidP="00546814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FA52C8" w:rsidRPr="0074228E">
        <w:rPr>
          <w:b/>
        </w:rPr>
        <w:t xml:space="preserve">всероссийской олимпиады школьников </w:t>
      </w:r>
      <w:r w:rsidR="00FA52C8" w:rsidRPr="0074228E">
        <w:rPr>
          <w:b/>
        </w:rPr>
        <w:br/>
      </w:r>
      <w:r>
        <w:rPr>
          <w:b/>
        </w:rPr>
        <w:t xml:space="preserve">                                                                                </w:t>
      </w:r>
      <w:r w:rsidR="00E827A9">
        <w:rPr>
          <w:b/>
        </w:rPr>
        <w:t xml:space="preserve">                               </w:t>
      </w:r>
      <w:r w:rsidR="00FA52C8" w:rsidRPr="0074228E">
        <w:rPr>
          <w:b/>
        </w:rPr>
        <w:t>в</w:t>
      </w:r>
      <w:r w:rsidR="00FA52C8">
        <w:rPr>
          <w:b/>
        </w:rPr>
        <w:t xml:space="preserve"> 24</w:t>
      </w:r>
      <w:r w:rsidR="00FA52C8" w:rsidRPr="0074228E">
        <w:rPr>
          <w:b/>
        </w:rPr>
        <w:t>/2</w:t>
      </w:r>
      <w:r w:rsidR="00FA52C8">
        <w:rPr>
          <w:b/>
        </w:rPr>
        <w:t>5</w:t>
      </w:r>
      <w:r w:rsidR="00FA52C8" w:rsidRPr="0074228E">
        <w:rPr>
          <w:b/>
        </w:rPr>
        <w:t xml:space="preserve"> учебном году </w:t>
      </w:r>
    </w:p>
    <w:p w:rsidR="00FA52C8" w:rsidRPr="0074228E" w:rsidRDefault="00E827A9" w:rsidP="00E827A9">
      <w:r>
        <w:t xml:space="preserve">                                                                                                      </w:t>
      </w:r>
      <w:r w:rsidR="00FA52C8">
        <w:t>МАОУ «СОШ№7» г. Назарово</w:t>
      </w:r>
    </w:p>
    <w:p w:rsidR="00AE5DFA" w:rsidRDefault="00AE5DFA"/>
    <w:tbl>
      <w:tblPr>
        <w:tblW w:w="155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656"/>
        <w:gridCol w:w="1598"/>
        <w:gridCol w:w="1007"/>
        <w:gridCol w:w="2030"/>
        <w:gridCol w:w="1602"/>
        <w:gridCol w:w="1559"/>
        <w:gridCol w:w="1560"/>
        <w:gridCol w:w="3756"/>
      </w:tblGrid>
      <w:tr w:rsidR="00AE5DFA" w:rsidRPr="00AE5DFA" w:rsidTr="0071609D">
        <w:trPr>
          <w:trHeight w:val="2355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олимпиады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Место/время проведения олимпиады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ФИО лица, ответственного за проведение олимпиады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(разбор) олимпиадных заданий и показ выполненных олимпиадных работ (дата, место, время)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Прием апелляций  о несогласии с выставленными баллами (дата, место)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Рассмотрение апелляций  о несогласии  с выставленными баллами (дата, место, время)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Публикация приказа  об утверждении итоговых результатов олимпиады  в сети Интернет (дата, адрес страницы сайта)</w:t>
            </w:r>
          </w:p>
        </w:tc>
      </w:tr>
      <w:tr w:rsidR="00AE5DFA" w:rsidRPr="00AE5DFA" w:rsidTr="00E827A9">
        <w:trPr>
          <w:trHeight w:val="1558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(мировая художественная культура),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Default="00AE5DFA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Степанова Елена Сергеевна</w:t>
            </w:r>
          </w:p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     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23.09.2024          МАОУ «СОШ№7» 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25-26.09.2024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28.09.2024             </w:t>
            </w:r>
            <w:hyperlink r:id="rId5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AE5DFA" w:rsidRPr="00AE5DFA" w:rsidTr="00E827A9">
        <w:trPr>
          <w:trHeight w:val="1171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остовщикова</w:t>
            </w:r>
            <w:proofErr w:type="spellEnd"/>
            <w:r w:rsidR="007160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Прокопьевна</w:t>
            </w:r>
            <w:r w:rsidRPr="00407F84">
              <w:rPr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20.09.2024     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24.09.2024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26-27.09.2023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29.09.2024     </w:t>
            </w:r>
            <w:hyperlink r:id="rId6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255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Белобородова Любовь Михайловна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21.09.2024     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25.09.2024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27-28.09.2024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30.09.2024    </w:t>
            </w:r>
            <w:hyperlink r:id="rId7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255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язык,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Елдова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r w:rsidR="00AE5DFA"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23.09.2024     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26.09.2024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28-30.09.2024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01.10.2024     </w:t>
            </w:r>
            <w:hyperlink r:id="rId8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30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защиты Родины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25-26.09.2024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30.09.2024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02-03.10.2024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04.10.2024     </w:t>
            </w:r>
            <w:hyperlink r:id="rId9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51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4-11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Решетникова Лариса Владимировна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26.09.2024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30.09.2024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03-04.09.2024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05.10.2024    </w:t>
            </w:r>
            <w:hyperlink r:id="rId10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39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Елдова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27.09.2024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02.10.2024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04-05.10.2024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06.10.2024    </w:t>
            </w:r>
            <w:hyperlink r:id="rId11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13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Туник </w:t>
            </w:r>
          </w:p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28.09.2024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02.10.2024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04-05.10.2024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07.10.2024     </w:t>
            </w:r>
            <w:hyperlink r:id="rId12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29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экология,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Малышкина Светлана Юрьевна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30.09.2024      МАОУ «СОШ№7» 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03.10.2024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05-07.10.2024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08.10.2024    </w:t>
            </w:r>
            <w:hyperlink r:id="rId13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273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Хобовец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Иванович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01.10.2024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04.10.2024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08-09.10.2024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10.10.2024    </w:t>
            </w:r>
            <w:hyperlink r:id="rId14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255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Хобовец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Иванович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02.10.2024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05.10.2024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09-10.10.2024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11.10.2024     </w:t>
            </w:r>
            <w:hyperlink r:id="rId15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272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язык,  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Елдова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  <w:r w:rsidR="00AE5DFA"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03.10.2024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07.10.2024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10-11.10.2024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12.10.2024    </w:t>
            </w:r>
            <w:hyperlink r:id="rId16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34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683908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9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Шерошенко</w:t>
            </w:r>
            <w:proofErr w:type="spellEnd"/>
            <w:r w:rsidRPr="006839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04.10.2024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08.10.2024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11-12.10.2024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13.10.2024      </w:t>
            </w:r>
            <w:hyperlink r:id="rId17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09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   4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Савранская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04.10.2024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08.10.2024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11-12.10.2024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13.10.2024      </w:t>
            </w:r>
            <w:hyperlink r:id="rId18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38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7-11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683908" w:rsidRDefault="00AE5DFA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9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Туник Ольга  Владимировна 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05.10.2024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09.10.2024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12-14.10.2024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14.10.2024    </w:t>
            </w:r>
            <w:hyperlink r:id="rId19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bookmarkEnd w:id="0"/>
      <w:tr w:rsidR="00AE5DFA" w:rsidRPr="00AE5DFA" w:rsidTr="0071609D">
        <w:trPr>
          <w:trHeight w:val="900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итальянский язык, 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Елдова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08.10.2024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10.10.2024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14-15.10.2024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16.10.2024    </w:t>
            </w:r>
            <w:hyperlink r:id="rId20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42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экономика, 7-11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Ростовщикова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Прокопьевна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09.10.2024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12.10.2024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15-16.10.2024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18.10.2024   </w:t>
            </w:r>
            <w:hyperlink r:id="rId21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255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4-11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Решетникова Лариса Валерьевна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10.10.2024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14.10.2024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16-17.10.2024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19.10.2024    </w:t>
            </w:r>
            <w:hyperlink r:id="rId22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71609D">
        <w:trPr>
          <w:trHeight w:val="2100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 7-11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Малышкина Светлана Юрьевна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11.10.2024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15.10.2024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17-18.10.2024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21.10.2024    </w:t>
            </w:r>
            <w:hyperlink r:id="rId23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288"/>
        </w:trPr>
        <w:tc>
          <w:tcPr>
            <w:tcW w:w="76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 5-6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683908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Малышкина Светлана Юрьевна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12.10.2024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16.10.2024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18-19.10.2024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21.10.2024   </w:t>
            </w:r>
            <w:hyperlink r:id="rId24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E5DFA" w:rsidRPr="00AE5DFA" w:rsidTr="00E827A9">
        <w:trPr>
          <w:trHeight w:val="1136"/>
        </w:trPr>
        <w:tc>
          <w:tcPr>
            <w:tcW w:w="769" w:type="dxa"/>
            <w:vMerge w:val="restart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(I тур),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МАОУ СОШ №7</w:t>
            </w:r>
          </w:p>
        </w:tc>
        <w:tc>
          <w:tcPr>
            <w:tcW w:w="2030" w:type="dxa"/>
            <w:shd w:val="clear" w:color="auto" w:fill="auto"/>
            <w:hideMark/>
          </w:tcPr>
          <w:p w:rsidR="00AE5DFA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Александрович, Степанова Ирина Геннадьевна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14.10.2024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17.10.2024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19-21.10.2024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AE5DFA" w:rsidRPr="00AE5DFA" w:rsidRDefault="00AE5DFA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22.10.2024   </w:t>
            </w:r>
            <w:hyperlink r:id="rId25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1609D" w:rsidRPr="00AE5DFA" w:rsidTr="00E827A9">
        <w:trPr>
          <w:trHeight w:val="1224"/>
        </w:trPr>
        <w:tc>
          <w:tcPr>
            <w:tcW w:w="769" w:type="dxa"/>
            <w:vMerge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(II тур),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98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1007" w:type="dxa"/>
            <w:vMerge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hideMark/>
          </w:tcPr>
          <w:p w:rsidR="0071609D" w:rsidRDefault="0071609D" w:rsidP="008346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  <w:p w:rsidR="0071609D" w:rsidRPr="00AE5DFA" w:rsidRDefault="0071609D" w:rsidP="008346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Степанова Ирина Геннадьевна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15.10.2024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18.10.2024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22-23.10.2024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24.10.2024    </w:t>
            </w:r>
            <w:hyperlink r:id="rId26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1609D" w:rsidRPr="00AE5DFA" w:rsidTr="00E827A9">
        <w:trPr>
          <w:trHeight w:val="1128"/>
        </w:trPr>
        <w:tc>
          <w:tcPr>
            <w:tcW w:w="76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7-11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98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Пестерева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16.10.2024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19.10.2024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22-23.10.2024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25.10.2024    </w:t>
            </w:r>
            <w:hyperlink r:id="rId27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1609D" w:rsidRPr="00AE5DFA" w:rsidTr="00E827A9">
        <w:trPr>
          <w:trHeight w:val="1113"/>
        </w:trPr>
        <w:tc>
          <w:tcPr>
            <w:tcW w:w="76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китайский язык,                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98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Елдова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17.10.2024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21.10.2024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23-24.10.2024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26.10.2024   </w:t>
            </w:r>
            <w:hyperlink r:id="rId28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1609D" w:rsidRPr="00AE5DFA" w:rsidTr="00E827A9">
        <w:trPr>
          <w:trHeight w:val="1128"/>
        </w:trPr>
        <w:tc>
          <w:tcPr>
            <w:tcW w:w="76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           7-11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98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Токарева Ольга Михайловна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18.10.2024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22.10.2024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24-25.10.2024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27.10.2024   </w:t>
            </w:r>
            <w:hyperlink r:id="rId29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1609D" w:rsidRPr="00AE5DFA" w:rsidTr="00E827A9">
        <w:trPr>
          <w:trHeight w:val="1131"/>
        </w:trPr>
        <w:tc>
          <w:tcPr>
            <w:tcW w:w="76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                4-6кл. </w:t>
            </w:r>
          </w:p>
        </w:tc>
        <w:tc>
          <w:tcPr>
            <w:tcW w:w="1598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Токарева Ольга Михайловна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19.10.2024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23.10.2024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25-26.10.2024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28.10.2024  </w:t>
            </w:r>
            <w:hyperlink r:id="rId30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1609D" w:rsidRPr="00AE5DFA" w:rsidTr="00E827A9">
        <w:trPr>
          <w:trHeight w:val="1132"/>
        </w:trPr>
        <w:tc>
          <w:tcPr>
            <w:tcW w:w="76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право,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Шерошенко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21.10.2024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24.10.2024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26-28.10.2024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29.10.2024   </w:t>
            </w:r>
            <w:hyperlink r:id="rId31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1609D" w:rsidRPr="00AE5DFA" w:rsidTr="0071609D">
        <w:trPr>
          <w:trHeight w:val="2100"/>
        </w:trPr>
        <w:tc>
          <w:tcPr>
            <w:tcW w:w="76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информатика,        5-11 </w:t>
            </w:r>
            <w:proofErr w:type="spellStart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007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03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Чахлова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602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26.10.2024          МАОУ «СОШ№7»(14.00)</w:t>
            </w:r>
          </w:p>
        </w:tc>
        <w:tc>
          <w:tcPr>
            <w:tcW w:w="1559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30.10.2024          МАОУ «СОШ№7»</w:t>
            </w:r>
          </w:p>
        </w:tc>
        <w:tc>
          <w:tcPr>
            <w:tcW w:w="1560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lang w:eastAsia="ru-RU"/>
              </w:rPr>
              <w:t>01-02.11.2024 МАОУ «СОШ№7»</w:t>
            </w:r>
          </w:p>
        </w:tc>
        <w:tc>
          <w:tcPr>
            <w:tcW w:w="3756" w:type="dxa"/>
            <w:shd w:val="clear" w:color="auto" w:fill="auto"/>
            <w:hideMark/>
          </w:tcPr>
          <w:p w:rsidR="0071609D" w:rsidRPr="00AE5DFA" w:rsidRDefault="0071609D" w:rsidP="0071609D">
            <w:pP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5DFA"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05.11.2024    </w:t>
            </w:r>
            <w:hyperlink r:id="rId32" w:history="1">
              <w:r w:rsidRPr="0026528F">
                <w:rPr>
                  <w:rStyle w:val="a3"/>
                  <w:rFonts w:ascii="LiberationSans" w:eastAsia="Times New Roman" w:hAnsi="LiberationSans" w:cs="Times New Roman"/>
                  <w:sz w:val="24"/>
                  <w:szCs w:val="24"/>
                  <w:lang w:eastAsia="ru-RU"/>
                </w:rPr>
                <w:t>https://sh7-nazarovo-r04.gosweb.gosuslugi.ru/roditelyam-i-uchenikam/olimpiady-i-konferentsii/shkolnyy-etap/</w:t>
              </w:r>
            </w:hyperlink>
            <w:r>
              <w:rPr>
                <w:rFonts w:ascii="LiberationSans" w:eastAsia="Times New Roman" w:hAnsi="Liberation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AE5DFA" w:rsidRDefault="00AE5DFA"/>
    <w:sectPr w:rsidR="00AE5DFA" w:rsidSect="00E827A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76"/>
    <w:rsid w:val="00256D89"/>
    <w:rsid w:val="003F3676"/>
    <w:rsid w:val="00546814"/>
    <w:rsid w:val="00683908"/>
    <w:rsid w:val="0071609D"/>
    <w:rsid w:val="00A75D87"/>
    <w:rsid w:val="00AE5DFA"/>
    <w:rsid w:val="00B13BCB"/>
    <w:rsid w:val="00E827A9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nazarovo-r04.gosweb.gosuslugi.ru/roditelyam-i-uchenikam/olimpiady-i-konferentsii/shkolnyy-etap/" TargetMode="External"/><Relationship Id="rId13" Type="http://schemas.openxmlformats.org/officeDocument/2006/relationships/hyperlink" Target="https://sh7-nazarovo-r04.gosweb.gosuslugi.ru/roditelyam-i-uchenikam/olimpiady-i-konferentsii/shkolnyy-etap/" TargetMode="External"/><Relationship Id="rId18" Type="http://schemas.openxmlformats.org/officeDocument/2006/relationships/hyperlink" Target="https://sh7-nazarovo-r04.gosweb.gosuslugi.ru/roditelyam-i-uchenikam/olimpiady-i-konferentsii/shkolnyy-etap/" TargetMode="External"/><Relationship Id="rId26" Type="http://schemas.openxmlformats.org/officeDocument/2006/relationships/hyperlink" Target="https://sh7-nazarovo-r04.gosweb.gosuslugi.ru/roditelyam-i-uchenikam/olimpiady-i-konferentsii/shkolnyy-eta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7-nazarovo-r04.gosweb.gosuslugi.ru/roditelyam-i-uchenikam/olimpiady-i-konferentsii/shkolnyy-etap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h7-nazarovo-r04.gosweb.gosuslugi.ru/roditelyam-i-uchenikam/olimpiady-i-konferentsii/shkolnyy-etap/" TargetMode="External"/><Relationship Id="rId12" Type="http://schemas.openxmlformats.org/officeDocument/2006/relationships/hyperlink" Target="https://sh7-nazarovo-r04.gosweb.gosuslugi.ru/roditelyam-i-uchenikam/olimpiady-i-konferentsii/shkolnyy-etap/" TargetMode="External"/><Relationship Id="rId17" Type="http://schemas.openxmlformats.org/officeDocument/2006/relationships/hyperlink" Target="https://sh7-nazarovo-r04.gosweb.gosuslugi.ru/roditelyam-i-uchenikam/olimpiady-i-konferentsii/shkolnyy-etap/" TargetMode="External"/><Relationship Id="rId25" Type="http://schemas.openxmlformats.org/officeDocument/2006/relationships/hyperlink" Target="https://sh7-nazarovo-r04.gosweb.gosuslugi.ru/roditelyam-i-uchenikam/olimpiady-i-konferentsii/shkolnyy-etap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h7-nazarovo-r04.gosweb.gosuslugi.ru/roditelyam-i-uchenikam/olimpiady-i-konferentsii/shkolnyy-etap/" TargetMode="External"/><Relationship Id="rId20" Type="http://schemas.openxmlformats.org/officeDocument/2006/relationships/hyperlink" Target="https://sh7-nazarovo-r04.gosweb.gosuslugi.ru/roditelyam-i-uchenikam/olimpiady-i-konferentsii/shkolnyy-etap/" TargetMode="External"/><Relationship Id="rId29" Type="http://schemas.openxmlformats.org/officeDocument/2006/relationships/hyperlink" Target="https://sh7-nazarovo-r04.gosweb.gosuslugi.ru/roditelyam-i-uchenikam/olimpiady-i-konferentsii/shkolnyy-etap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7-nazarovo-r04.gosweb.gosuslugi.ru/roditelyam-i-uchenikam/olimpiady-i-konferentsii/shkolnyy-etap/" TargetMode="External"/><Relationship Id="rId11" Type="http://schemas.openxmlformats.org/officeDocument/2006/relationships/hyperlink" Target="https://sh7-nazarovo-r04.gosweb.gosuslugi.ru/roditelyam-i-uchenikam/olimpiady-i-konferentsii/shkolnyy-etap/" TargetMode="External"/><Relationship Id="rId24" Type="http://schemas.openxmlformats.org/officeDocument/2006/relationships/hyperlink" Target="https://sh7-nazarovo-r04.gosweb.gosuslugi.ru/roditelyam-i-uchenikam/olimpiady-i-konferentsii/shkolnyy-etap/" TargetMode="External"/><Relationship Id="rId32" Type="http://schemas.openxmlformats.org/officeDocument/2006/relationships/hyperlink" Target="https://sh7-nazarovo-r04.gosweb.gosuslugi.ru/roditelyam-i-uchenikam/olimpiady-i-konferentsii/shkolnyy-etap/" TargetMode="External"/><Relationship Id="rId5" Type="http://schemas.openxmlformats.org/officeDocument/2006/relationships/hyperlink" Target="https://sh7-nazarovo-r04.gosweb.gosuslugi.ru/roditelyam-i-uchenikam/olimpiady-i-konferentsii/shkolnyy-etap/" TargetMode="External"/><Relationship Id="rId15" Type="http://schemas.openxmlformats.org/officeDocument/2006/relationships/hyperlink" Target="https://sh7-nazarovo-r04.gosweb.gosuslugi.ru/roditelyam-i-uchenikam/olimpiady-i-konferentsii/shkolnyy-etap/" TargetMode="External"/><Relationship Id="rId23" Type="http://schemas.openxmlformats.org/officeDocument/2006/relationships/hyperlink" Target="https://sh7-nazarovo-r04.gosweb.gosuslugi.ru/roditelyam-i-uchenikam/olimpiady-i-konferentsii/shkolnyy-etap/" TargetMode="External"/><Relationship Id="rId28" Type="http://schemas.openxmlformats.org/officeDocument/2006/relationships/hyperlink" Target="https://sh7-nazarovo-r04.gosweb.gosuslugi.ru/roditelyam-i-uchenikam/olimpiady-i-konferentsii/shkolnyy-etap/" TargetMode="External"/><Relationship Id="rId10" Type="http://schemas.openxmlformats.org/officeDocument/2006/relationships/hyperlink" Target="https://sh7-nazarovo-r04.gosweb.gosuslugi.ru/roditelyam-i-uchenikam/olimpiady-i-konferentsii/shkolnyy-etap/" TargetMode="External"/><Relationship Id="rId19" Type="http://schemas.openxmlformats.org/officeDocument/2006/relationships/hyperlink" Target="https://sh7-nazarovo-r04.gosweb.gosuslugi.ru/roditelyam-i-uchenikam/olimpiady-i-konferentsii/shkolnyy-etap/" TargetMode="External"/><Relationship Id="rId31" Type="http://schemas.openxmlformats.org/officeDocument/2006/relationships/hyperlink" Target="https://sh7-nazarovo-r04.gosweb.gosuslugi.ru/roditelyam-i-uchenikam/olimpiady-i-konferentsii/shkolnyy-et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7-nazarovo-r04.gosweb.gosuslugi.ru/roditelyam-i-uchenikam/olimpiady-i-konferentsii/shkolnyy-etap/" TargetMode="External"/><Relationship Id="rId14" Type="http://schemas.openxmlformats.org/officeDocument/2006/relationships/hyperlink" Target="https://sh7-nazarovo-r04.gosweb.gosuslugi.ru/roditelyam-i-uchenikam/olimpiady-i-konferentsii/shkolnyy-etap/" TargetMode="External"/><Relationship Id="rId22" Type="http://schemas.openxmlformats.org/officeDocument/2006/relationships/hyperlink" Target="https://sh7-nazarovo-r04.gosweb.gosuslugi.ru/roditelyam-i-uchenikam/olimpiady-i-konferentsii/shkolnyy-etap/" TargetMode="External"/><Relationship Id="rId27" Type="http://schemas.openxmlformats.org/officeDocument/2006/relationships/hyperlink" Target="https://sh7-nazarovo-r04.gosweb.gosuslugi.ru/roditelyam-i-uchenikam/olimpiady-i-konferentsii/shkolnyy-etap/" TargetMode="External"/><Relationship Id="rId30" Type="http://schemas.openxmlformats.org/officeDocument/2006/relationships/hyperlink" Target="https://sh7-nazarovo-r04.gosweb.gosuslugi.ru/roditelyam-i-uchenikam/olimpiady-i-konferentsii/shkolnyy-et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2024-09-12T02:21:00Z</dcterms:created>
  <dcterms:modified xsi:type="dcterms:W3CDTF">2024-09-12T03:11:00Z</dcterms:modified>
</cp:coreProperties>
</file>